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6111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01B682" wp14:editId="33C36A4D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061B36" w14:textId="77777777" w:rsidR="00E84CDF" w:rsidRDefault="00E84CDF" w:rsidP="00E84CDF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5"/>
                              </w:rPr>
                              <w:t>Caerfilli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5"/>
                              </w:rPr>
                              <w:t>/ Caerphilly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14EA869" w14:textId="77777777"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</w:p>
                          <w:p w14:paraId="419F63B1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E84CDF" w:rsidRDefault="00E84CDF" w:rsidP="00E84CDF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5"/>
                        </w:rPr>
                        <w:t>Caerfilli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5"/>
                        </w:rPr>
                        <w:t>/ Caerphilly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</w:p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  <w:bookmarkStart w:id="1" w:name="_GoBack"/>
                      <w:bookmarkEnd w:id="1"/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1C8E7C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1D3FA" wp14:editId="0EBE0D04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D0E043" w14:textId="77777777"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14:paraId="54383FFB" w14:textId="77777777"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14:paraId="0CFB71A1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93058F" w14:textId="77777777"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14:paraId="574928F9" w14:textId="77777777" w:rsidR="0036327D" w:rsidRDefault="0036327D" w:rsidP="0036327D">
      <w:pPr>
        <w:rPr>
          <w:sz w:val="8"/>
        </w:rPr>
      </w:pPr>
    </w:p>
    <w:p w14:paraId="2CB5B31F" w14:textId="77777777" w:rsidR="00C02599" w:rsidRDefault="00C02599" w:rsidP="0036327D">
      <w:pPr>
        <w:rPr>
          <w:sz w:val="8"/>
        </w:rPr>
      </w:pPr>
    </w:p>
    <w:p w14:paraId="51A57DDC" w14:textId="77777777" w:rsidR="00C02599" w:rsidRDefault="00C02599" w:rsidP="0036327D">
      <w:pPr>
        <w:rPr>
          <w:sz w:val="8"/>
        </w:rPr>
      </w:pPr>
    </w:p>
    <w:p w14:paraId="54DA3358" w14:textId="77777777" w:rsidR="00C02599" w:rsidRDefault="00C02599" w:rsidP="0036327D">
      <w:pPr>
        <w:rPr>
          <w:sz w:val="8"/>
        </w:rPr>
      </w:pPr>
    </w:p>
    <w:p w14:paraId="51F08950" w14:textId="77777777"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14:paraId="488EB556" w14:textId="77777777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3D0B3CF" w14:textId="77777777"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14:paraId="3D694D04" w14:textId="77777777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14:paraId="25CF735E" w14:textId="77777777"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14:paraId="2289AFCC" w14:textId="77777777"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1729E600" w14:textId="77777777" w:rsidR="00682A06" w:rsidRPr="00C02599" w:rsidRDefault="00AF267F" w:rsidP="006F1B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Cwrt Rawlin</w:t>
            </w:r>
            <w:r w:rsidR="008B407D">
              <w:rPr>
                <w:rFonts w:ascii="Arial" w:hAnsi="Arial" w:cs="Arial"/>
                <w:b/>
                <w:sz w:val="24"/>
              </w:rPr>
              <w:t xml:space="preserve"> </w:t>
            </w:r>
            <w:r w:rsidR="00846B77">
              <w:rPr>
                <w:rFonts w:ascii="Arial" w:hAnsi="Arial" w:cs="Arial"/>
                <w:b/>
                <w:sz w:val="24"/>
              </w:rPr>
              <w:t xml:space="preserve"> </w:t>
            </w:r>
            <w:r w:rsidR="00931318">
              <w:rPr>
                <w:rFonts w:ascii="Arial" w:hAnsi="Arial" w:cs="Arial"/>
                <w:b/>
                <w:sz w:val="24"/>
              </w:rPr>
              <w:t xml:space="preserve"> </w:t>
            </w:r>
            <w:r w:rsidR="007F0FA2">
              <w:rPr>
                <w:rFonts w:ascii="Arial" w:hAnsi="Arial" w:cs="Arial"/>
                <w:b/>
                <w:sz w:val="24"/>
              </w:rPr>
              <w:t xml:space="preserve"> </w:t>
            </w:r>
            <w:r w:rsidR="00EE7EF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2599" w:rsidRPr="00543BA6" w14:paraId="772E04E3" w14:textId="77777777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0BBC6314" w14:textId="77777777"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5531BAD3" w14:textId="77777777"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AF267F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14:paraId="6FD91235" w14:textId="77777777"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759C681F" w14:textId="77777777"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wyf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tystio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Etholiad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am </w:t>
            </w:r>
            <w:r w:rsidR="00AF267F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enwir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uchod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cafodd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personnau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canlynol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henwebu’n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ddilys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adeg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amser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hwyraf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gyfer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cyflwyno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hysbysiadau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>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ag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ymgeiswyr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tynnu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>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M</w:t>
            </w:r>
            <w:r>
              <w:rPr>
                <w:rFonts w:ascii="Arial" w:hAnsi="Arial" w:cs="Arial"/>
                <w:bCs/>
                <w:sz w:val="22"/>
              </w:rPr>
              <w:t xml:space="preserve">awrth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Ebrill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chawsant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</w:t>
            </w:r>
            <w:r>
              <w:rPr>
                <w:rFonts w:ascii="Arial" w:hAnsi="Arial" w:cs="Arial"/>
                <w:bCs/>
                <w:sz w:val="22"/>
              </w:rPr>
              <w:t>thol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briodol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fel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dywededig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>.</w:t>
            </w:r>
          </w:p>
          <w:p w14:paraId="0C536A9F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14:paraId="3E21F504" w14:textId="77777777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B7E8255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7F5AD91B" w14:textId="77777777"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14:paraId="5B47E608" w14:textId="77777777"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Enwau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Personau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E3D05" w:rsidRPr="002E3D05">
              <w:rPr>
                <w:rFonts w:ascii="Arial" w:hAnsi="Arial" w:cs="Arial"/>
                <w:bCs/>
                <w:sz w:val="24"/>
              </w:rPr>
              <w:t>Etholwyd</w:t>
            </w:r>
            <w:proofErr w:type="spellEnd"/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14:paraId="7050993E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5F13E5A5" w14:textId="77777777"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14:paraId="195DCA2E" w14:textId="77777777"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307826" w:rsidRPr="00543BA6" w14:paraId="1A60D36D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37C17E09" w14:textId="77777777" w:rsidR="00AF267F" w:rsidRDefault="00AF267F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FUSSELL, James Emauel</w:t>
            </w:r>
          </w:p>
          <w:p w14:paraId="150CE21C" w14:textId="77777777" w:rsidR="00D47D94" w:rsidRDefault="00AF267F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Plaid Cymru – The Party of Wales </w:t>
            </w:r>
            <w:r w:rsidR="00D47D9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2A4B008C" w14:textId="77777777" w:rsidR="00307826" w:rsidRPr="00E44CCB" w:rsidRDefault="007C2156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 Clos Enfys,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>, CF83 1SB</w:t>
            </w:r>
            <w:r w:rsidR="008B407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07826" w:rsidRPr="00543BA6" w14:paraId="6627AC8F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0F9BCAE7" w14:textId="77777777" w:rsidR="00D47D94" w:rsidRDefault="007C2156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ROBERTS, David Wyn</w:t>
            </w:r>
          </w:p>
          <w:p w14:paraId="66C3AC46" w14:textId="77777777" w:rsidR="007C2156" w:rsidRDefault="007C2156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Plaid Cymru – The Party of Wales 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7BB4E7A5" w14:textId="77777777" w:rsidR="00307826" w:rsidRPr="00E44CCB" w:rsidRDefault="007C2156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24 Ware Road, Castle View,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>, CF83 1SX</w:t>
            </w:r>
          </w:p>
        </w:tc>
      </w:tr>
    </w:tbl>
    <w:p w14:paraId="1B13E176" w14:textId="77777777" w:rsidR="00C02599" w:rsidRDefault="00C02599" w:rsidP="0036327D">
      <w:pPr>
        <w:rPr>
          <w:sz w:val="8"/>
        </w:rPr>
      </w:pPr>
    </w:p>
    <w:p w14:paraId="64BD3AD7" w14:textId="77777777" w:rsidR="00C02599" w:rsidRDefault="00C02599" w:rsidP="0036327D">
      <w:pPr>
        <w:rPr>
          <w:sz w:val="8"/>
        </w:rPr>
      </w:pPr>
    </w:p>
    <w:p w14:paraId="4A87352D" w14:textId="77777777" w:rsidR="00C02599" w:rsidRDefault="00C02599" w:rsidP="0036327D">
      <w:pPr>
        <w:rPr>
          <w:sz w:val="8"/>
        </w:rPr>
      </w:pPr>
    </w:p>
    <w:p w14:paraId="400FEED7" w14:textId="77777777"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14:paraId="3E4A92BC" w14:textId="77777777"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 xml:space="preserve">³Os </w:t>
      </w:r>
      <w:proofErr w:type="spellStart"/>
      <w:r w:rsidRPr="00AE4821">
        <w:rPr>
          <w:rFonts w:ascii="Arial" w:hAnsi="Arial" w:cs="Arial"/>
          <w:sz w:val="16"/>
          <w:szCs w:val="16"/>
        </w:rPr>
        <w:t>yw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ymgeisydd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wedi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cais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beidio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â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gyfeiriad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cartref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yn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gyhoeddus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4821">
        <w:rPr>
          <w:rFonts w:ascii="Arial" w:hAnsi="Arial" w:cs="Arial"/>
          <w:sz w:val="16"/>
          <w:szCs w:val="16"/>
        </w:rPr>
        <w:t>yr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ardal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etholiadol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berthnasol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AE4821">
        <w:rPr>
          <w:rFonts w:ascii="Arial" w:hAnsi="Arial" w:cs="Arial"/>
          <w:sz w:val="16"/>
          <w:szCs w:val="16"/>
        </w:rPr>
        <w:t>mae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</w:t>
      </w:r>
      <w:r w:rsidR="00831E41">
        <w:rPr>
          <w:rFonts w:ascii="Arial" w:hAnsi="Arial" w:cs="Arial"/>
          <w:sz w:val="16"/>
          <w:szCs w:val="16"/>
        </w:rPr>
        <w:t>iriad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cartref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ynddi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831E41">
        <w:rPr>
          <w:rFonts w:ascii="Arial" w:hAnsi="Arial" w:cs="Arial"/>
          <w:sz w:val="16"/>
          <w:szCs w:val="16"/>
        </w:rPr>
        <w:t>ddarperir</w:t>
      </w:r>
      <w:proofErr w:type="spellEnd"/>
    </w:p>
    <w:p w14:paraId="4DEC0DF6" w14:textId="77777777" w:rsidR="002351A2" w:rsidRDefault="002351A2" w:rsidP="0036327D">
      <w:pPr>
        <w:rPr>
          <w:sz w:val="8"/>
        </w:rPr>
      </w:pPr>
    </w:p>
    <w:p w14:paraId="73E08422" w14:textId="77777777" w:rsidR="00E849AD" w:rsidRDefault="00E849AD" w:rsidP="0036327D">
      <w:pPr>
        <w:rPr>
          <w:sz w:val="8"/>
        </w:rPr>
      </w:pPr>
    </w:p>
    <w:p w14:paraId="073A1087" w14:textId="77777777" w:rsidR="00E849AD" w:rsidRDefault="00E849AD" w:rsidP="0036327D">
      <w:pPr>
        <w:rPr>
          <w:sz w:val="8"/>
        </w:rPr>
      </w:pPr>
    </w:p>
    <w:p w14:paraId="5998CE67" w14:textId="77777777"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14:paraId="56332A92" w14:textId="77777777"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Dyddiad:</w:t>
      </w:r>
      <w:r w:rsidR="001841BB">
        <w:rPr>
          <w:rFonts w:ascii="Arial" w:hAnsi="Arial" w:cs="Arial"/>
          <w:b/>
        </w:rPr>
        <w:t>14</w:t>
      </w:r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 xml:space="preserve">Returning Officer / </w:t>
      </w:r>
      <w:proofErr w:type="spellStart"/>
      <w:r w:rsidR="00B70DD3">
        <w:rPr>
          <w:rFonts w:ascii="Arial" w:hAnsi="Arial" w:cs="Arial"/>
          <w:b/>
        </w:rPr>
        <w:t>Swyddog</w:t>
      </w:r>
      <w:proofErr w:type="spellEnd"/>
      <w:r w:rsidR="00B70DD3">
        <w:rPr>
          <w:rFonts w:ascii="Arial" w:hAnsi="Arial" w:cs="Arial"/>
          <w:b/>
        </w:rPr>
        <w:t xml:space="preserve"> </w:t>
      </w:r>
      <w:proofErr w:type="spellStart"/>
      <w:r w:rsidR="00B70DD3">
        <w:rPr>
          <w:rFonts w:ascii="Arial" w:hAnsi="Arial" w:cs="Arial"/>
          <w:b/>
        </w:rPr>
        <w:t>Canlyniadau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F50520" w14:textId="77777777"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 House, William Street,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, </w:t>
      </w:r>
      <w:proofErr w:type="spellStart"/>
      <w:r w:rsidR="001841BB">
        <w:rPr>
          <w:sz w:val="10"/>
          <w:szCs w:val="20"/>
          <w:lang w:val="en-GB"/>
        </w:rPr>
        <w:t>Bargoed</w:t>
      </w:r>
      <w:proofErr w:type="spellEnd"/>
      <w:r w:rsidR="001841BB">
        <w:rPr>
          <w:sz w:val="10"/>
          <w:szCs w:val="20"/>
          <w:lang w:val="en-GB"/>
        </w:rPr>
        <w:t xml:space="preserve"> CF81 8ND</w:t>
      </w:r>
    </w:p>
    <w:p w14:paraId="69D2472F" w14:textId="77777777"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199566">
    <w:abstractNumId w:val="2"/>
  </w:num>
  <w:num w:numId="2" w16cid:durableId="1406730925">
    <w:abstractNumId w:val="5"/>
  </w:num>
  <w:num w:numId="3" w16cid:durableId="862476770">
    <w:abstractNumId w:val="9"/>
  </w:num>
  <w:num w:numId="4" w16cid:durableId="193229842">
    <w:abstractNumId w:val="7"/>
  </w:num>
  <w:num w:numId="5" w16cid:durableId="1464036664">
    <w:abstractNumId w:val="4"/>
  </w:num>
  <w:num w:numId="6" w16cid:durableId="192158602">
    <w:abstractNumId w:val="0"/>
  </w:num>
  <w:num w:numId="7" w16cid:durableId="1919631045">
    <w:abstractNumId w:val="10"/>
  </w:num>
  <w:num w:numId="8" w16cid:durableId="802583524">
    <w:abstractNumId w:val="6"/>
  </w:num>
  <w:num w:numId="9" w16cid:durableId="2028409137">
    <w:abstractNumId w:val="1"/>
  </w:num>
  <w:num w:numId="10" w16cid:durableId="216818522">
    <w:abstractNumId w:val="3"/>
  </w:num>
  <w:num w:numId="11" w16cid:durableId="2022513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5B"/>
    <w:rsid w:val="00060532"/>
    <w:rsid w:val="00081654"/>
    <w:rsid w:val="0015748E"/>
    <w:rsid w:val="00165563"/>
    <w:rsid w:val="001841BB"/>
    <w:rsid w:val="002351A2"/>
    <w:rsid w:val="002A6614"/>
    <w:rsid w:val="002E3D05"/>
    <w:rsid w:val="00307826"/>
    <w:rsid w:val="00351418"/>
    <w:rsid w:val="0036327D"/>
    <w:rsid w:val="00414438"/>
    <w:rsid w:val="00414966"/>
    <w:rsid w:val="0044143D"/>
    <w:rsid w:val="00454232"/>
    <w:rsid w:val="005108C3"/>
    <w:rsid w:val="005256E9"/>
    <w:rsid w:val="00556192"/>
    <w:rsid w:val="0057167C"/>
    <w:rsid w:val="00682A06"/>
    <w:rsid w:val="006D084E"/>
    <w:rsid w:val="006F1BBE"/>
    <w:rsid w:val="00750D3B"/>
    <w:rsid w:val="007B531F"/>
    <w:rsid w:val="007C2156"/>
    <w:rsid w:val="007F0FA2"/>
    <w:rsid w:val="00831E41"/>
    <w:rsid w:val="00846B77"/>
    <w:rsid w:val="008B407D"/>
    <w:rsid w:val="008F22A2"/>
    <w:rsid w:val="00913CFD"/>
    <w:rsid w:val="00931318"/>
    <w:rsid w:val="00A75EC2"/>
    <w:rsid w:val="00A811C4"/>
    <w:rsid w:val="00AE1C89"/>
    <w:rsid w:val="00AF267F"/>
    <w:rsid w:val="00B36856"/>
    <w:rsid w:val="00B70DD3"/>
    <w:rsid w:val="00BD52B6"/>
    <w:rsid w:val="00C02599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F2B4B"/>
    <w:rsid w:val="00DF599C"/>
    <w:rsid w:val="00E44CCB"/>
    <w:rsid w:val="00E849AD"/>
    <w:rsid w:val="00E84CDF"/>
    <w:rsid w:val="00E93D8F"/>
    <w:rsid w:val="00EB50E1"/>
    <w:rsid w:val="00EE7EF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A38D4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84C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Philip Davy</cp:lastModifiedBy>
  <cp:revision>2</cp:revision>
  <cp:lastPrinted>2017-04-04T09:02:00Z</cp:lastPrinted>
  <dcterms:created xsi:type="dcterms:W3CDTF">2022-04-18T06:01:00Z</dcterms:created>
  <dcterms:modified xsi:type="dcterms:W3CDTF">2022-04-18T06:01:00Z</dcterms:modified>
</cp:coreProperties>
</file>